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97" w:type="dxa"/>
        <w:tblInd w:w="-252" w:type="dxa"/>
        <w:tblLook w:val="04A0"/>
      </w:tblPr>
      <w:tblGrid>
        <w:gridCol w:w="567"/>
        <w:gridCol w:w="1097"/>
        <w:gridCol w:w="1633"/>
        <w:gridCol w:w="1651"/>
        <w:gridCol w:w="1494"/>
        <w:gridCol w:w="83"/>
        <w:gridCol w:w="147"/>
        <w:gridCol w:w="2524"/>
        <w:gridCol w:w="2102"/>
        <w:gridCol w:w="1577"/>
        <w:gridCol w:w="1822"/>
      </w:tblGrid>
      <w:tr w:rsidR="002D616D" w:rsidRPr="00C8287F" w:rsidTr="002D616D">
        <w:trPr>
          <w:trHeight w:val="303"/>
        </w:trPr>
        <w:tc>
          <w:tcPr>
            <w:tcW w:w="14697" w:type="dxa"/>
            <w:gridSpan w:val="11"/>
            <w:noWrap/>
            <w:vAlign w:val="bottom"/>
            <w:hideMark/>
          </w:tcPr>
          <w:p w:rsidR="002D616D" w:rsidRDefault="002D616D" w:rsidP="00722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o-RO" w:eastAsia="ru-RU"/>
              </w:rPr>
              <w:t xml:space="preserve">Informația privind cheltuielile executate pe parcursul lunii  </w:t>
            </w:r>
            <w:r w:rsidR="00722E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o-RO" w:eastAsia="ru-RU"/>
              </w:rPr>
              <w:t>Aprilie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o-RO" w:eastAsia="ru-RU"/>
              </w:rPr>
              <w:t xml:space="preserve"> 2019</w:t>
            </w:r>
          </w:p>
        </w:tc>
      </w:tr>
      <w:tr w:rsidR="002D616D" w:rsidRPr="00C8287F" w:rsidTr="002D616D">
        <w:trPr>
          <w:trHeight w:val="378"/>
        </w:trPr>
        <w:tc>
          <w:tcPr>
            <w:tcW w:w="14697" w:type="dxa"/>
            <w:gridSpan w:val="11"/>
            <w:noWrap/>
            <w:vAlign w:val="bottom"/>
          </w:tcPr>
          <w:p w:rsidR="002D616D" w:rsidRDefault="002D616D">
            <w:pPr>
              <w:tabs>
                <w:tab w:val="left" w:pos="92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o-RO" w:eastAsia="ru-RU"/>
              </w:rPr>
            </w:pPr>
          </w:p>
          <w:p w:rsidR="002D616D" w:rsidRDefault="002D616D">
            <w:pPr>
              <w:tabs>
                <w:tab w:val="left" w:pos="92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val="ro-RO" w:eastAsia="ru-RU"/>
              </w:rPr>
              <w:t>L.T.”Alexandru cel Bun”</w:t>
            </w:r>
          </w:p>
        </w:tc>
      </w:tr>
      <w:tr w:rsidR="002D616D" w:rsidTr="002D616D">
        <w:trPr>
          <w:trHeight w:val="197"/>
        </w:trPr>
        <w:tc>
          <w:tcPr>
            <w:tcW w:w="14697" w:type="dxa"/>
            <w:gridSpan w:val="11"/>
            <w:noWrap/>
            <w:vAlign w:val="bottom"/>
            <w:hideMark/>
          </w:tcPr>
          <w:p w:rsidR="002D616D" w:rsidRDefault="002D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o-RO" w:eastAsia="ru-RU"/>
              </w:rPr>
              <w:t>(denumirea entității)</w:t>
            </w:r>
          </w:p>
        </w:tc>
      </w:tr>
      <w:tr w:rsidR="002D616D" w:rsidRPr="00C8287F" w:rsidTr="002D616D">
        <w:trPr>
          <w:trHeight w:val="787"/>
        </w:trPr>
        <w:tc>
          <w:tcPr>
            <w:tcW w:w="14697" w:type="dxa"/>
            <w:gridSpan w:val="11"/>
            <w:vAlign w:val="center"/>
            <w:hideMark/>
          </w:tcPr>
          <w:p w:rsidR="002D616D" w:rsidRDefault="002D616D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o-RO" w:eastAsia="ru-RU"/>
              </w:rPr>
              <w:t xml:space="preserve">Numărul de angajați conform statelor de personal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val="ro-RO" w:eastAsia="ru-RU"/>
              </w:rPr>
              <w:t>154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o-RO" w:eastAsia="ru-RU"/>
              </w:rPr>
              <w:t xml:space="preserve"> , efectiv </w:t>
            </w:r>
            <w:r w:rsidR="00C8287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val="ro-RO" w:eastAsia="ru-RU"/>
              </w:rPr>
              <w:t>118</w:t>
            </w:r>
            <w:r w:rsidR="00AE3BD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val="ro-RO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o-RO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o-RO" w:eastAsia="ru-RU"/>
              </w:rPr>
              <w:t>persoane</w:t>
            </w:r>
          </w:p>
        </w:tc>
      </w:tr>
      <w:tr w:rsidR="002D616D" w:rsidRPr="00C8287F" w:rsidTr="002D616D">
        <w:trPr>
          <w:trHeight w:val="79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D616D" w:rsidRDefault="002D616D">
            <w:pPr>
              <w:spacing w:after="0"/>
              <w:rPr>
                <w:rFonts w:eastAsiaTheme="minorEastAsia" w:cs="Times New Roman"/>
                <w:lang w:val="ro-RO" w:eastAsia="ro-RO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D616D" w:rsidRDefault="002D616D">
            <w:pPr>
              <w:spacing w:after="0"/>
              <w:rPr>
                <w:rFonts w:eastAsiaTheme="minorEastAsia" w:cs="Times New Roman"/>
                <w:lang w:val="ro-RO" w:eastAsia="ro-RO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D616D" w:rsidRDefault="002D616D">
            <w:pPr>
              <w:spacing w:after="0"/>
              <w:rPr>
                <w:rFonts w:eastAsiaTheme="minorEastAsia" w:cs="Times New Roman"/>
                <w:lang w:val="ro-RO" w:eastAsia="ro-RO"/>
              </w:rPr>
            </w:pPr>
          </w:p>
        </w:tc>
        <w:tc>
          <w:tcPr>
            <w:tcW w:w="31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D616D" w:rsidRDefault="002D616D">
            <w:pPr>
              <w:spacing w:after="0"/>
              <w:rPr>
                <w:rFonts w:eastAsiaTheme="minorEastAsia" w:cs="Times New Roman"/>
                <w:lang w:val="ro-RO" w:eastAsia="ro-RO"/>
              </w:rPr>
            </w:pPr>
          </w:p>
        </w:tc>
        <w:tc>
          <w:tcPr>
            <w:tcW w:w="2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D616D" w:rsidRDefault="002D616D">
            <w:pPr>
              <w:spacing w:after="0"/>
              <w:rPr>
                <w:rFonts w:eastAsiaTheme="minorEastAsia" w:cs="Times New Roman"/>
                <w:lang w:val="ro-RO" w:eastAsia="ro-RO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616D" w:rsidRDefault="002D6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u-RU"/>
              </w:rPr>
            </w:pP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616D" w:rsidRDefault="002D6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616D" w:rsidRDefault="002D6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u-RU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616D" w:rsidRDefault="002D6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u-RU"/>
              </w:rPr>
            </w:pPr>
          </w:p>
        </w:tc>
      </w:tr>
      <w:tr w:rsidR="002D616D" w:rsidTr="002D616D">
        <w:trPr>
          <w:trHeight w:val="326"/>
        </w:trPr>
        <w:tc>
          <w:tcPr>
            <w:tcW w:w="16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616D" w:rsidRDefault="002D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 w:eastAsia="ru-RU"/>
              </w:rPr>
              <w:t>Articolul de cheltuieli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16D" w:rsidRDefault="002D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 w:eastAsia="ru-RU"/>
              </w:rPr>
              <w:t>Bugetul aprobat/precizat</w:t>
            </w:r>
          </w:p>
          <w:p w:rsidR="002D616D" w:rsidRDefault="002D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 w:eastAsia="ru-RU"/>
              </w:rPr>
              <w:t>pe an, mii lei</w:t>
            </w:r>
          </w:p>
        </w:tc>
        <w:tc>
          <w:tcPr>
            <w:tcW w:w="3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16D" w:rsidRDefault="002D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 w:eastAsia="ru-RU"/>
              </w:rPr>
              <w:t>Executate cheltuieli, mii lei</w:t>
            </w:r>
          </w:p>
        </w:tc>
        <w:tc>
          <w:tcPr>
            <w:tcW w:w="26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16D" w:rsidRDefault="002D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 w:eastAsia="ru-RU"/>
              </w:rPr>
              <w:t>Lista agenților economici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16D" w:rsidRDefault="002D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 w:eastAsia="ru-RU"/>
              </w:rPr>
              <w:t xml:space="preserve">Denumirea bunurilor, lucrărilor și serviciilor 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16D" w:rsidRDefault="002D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 w:eastAsia="ru-RU"/>
              </w:rPr>
              <w:t>Numărul, data valabilității contractului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16D" w:rsidRDefault="002D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 w:eastAsia="ru-RU"/>
              </w:rPr>
              <w:t>Suma contractului,</w:t>
            </w:r>
          </w:p>
          <w:p w:rsidR="002D616D" w:rsidRDefault="002D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 w:eastAsia="ru-RU"/>
              </w:rPr>
              <w:t xml:space="preserve">mii lei </w:t>
            </w:r>
          </w:p>
        </w:tc>
      </w:tr>
      <w:tr w:rsidR="002D616D" w:rsidTr="002D616D">
        <w:trPr>
          <w:trHeight w:val="97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16D" w:rsidRDefault="002D6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16D" w:rsidRDefault="002D6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u-RU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16D" w:rsidRDefault="002D616D" w:rsidP="00187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 w:eastAsia="ru-RU"/>
              </w:rPr>
              <w:t>Total de la începutul anului (ianuarie-</w:t>
            </w:r>
            <w:r w:rsidR="0018708D">
              <w:rPr>
                <w:rFonts w:ascii="Times New Roman" w:eastAsia="Times New Roman" w:hAnsi="Times New Roman" w:cs="Times New Roman"/>
                <w:color w:val="000000"/>
                <w:lang w:val="ro-RO" w:eastAsia="ru-RU"/>
              </w:rPr>
              <w:t>februarie</w:t>
            </w:r>
            <w:r>
              <w:rPr>
                <w:rFonts w:ascii="Times New Roman" w:eastAsia="Times New Roman" w:hAnsi="Times New Roman" w:cs="Times New Roman"/>
                <w:color w:val="000000"/>
                <w:lang w:val="ro-RO" w:eastAsia="ru-RU"/>
              </w:rPr>
              <w:t>)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16D" w:rsidRDefault="002D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 w:eastAsia="ru-RU"/>
              </w:rPr>
              <w:t>În luna curentă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16D" w:rsidRDefault="002D6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16D" w:rsidRDefault="002D6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16D" w:rsidRDefault="002D6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16D" w:rsidRDefault="002D6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 w:eastAsia="ru-RU"/>
              </w:rPr>
            </w:pPr>
          </w:p>
        </w:tc>
      </w:tr>
      <w:tr w:rsidR="002D616D" w:rsidTr="002D616D">
        <w:trPr>
          <w:trHeight w:val="671"/>
        </w:trPr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16D" w:rsidRDefault="002D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  <w:t>222110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16D" w:rsidRDefault="002D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  <w:t>400.0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16D" w:rsidRDefault="00D4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  <w:t>13</w:t>
            </w:r>
            <w:r w:rsidR="00AE3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  <w:t>3.9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16D" w:rsidRDefault="00AE3BD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="00C828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16D" w:rsidRDefault="002D61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I.C.S.GNF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Furnizare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Energie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S.R.L.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16D" w:rsidRDefault="002D6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Energia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electrică</w:t>
            </w:r>
            <w:proofErr w:type="spellEnd"/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16D" w:rsidRDefault="002D6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2019-00000000249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16D" w:rsidRDefault="002D61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400.0</w:t>
            </w:r>
          </w:p>
        </w:tc>
      </w:tr>
      <w:tr w:rsidR="00927657" w:rsidTr="002D616D">
        <w:trPr>
          <w:trHeight w:val="671"/>
        </w:trPr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657" w:rsidRDefault="0092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  <w:t>222120</w:t>
            </w:r>
          </w:p>
          <w:p w:rsidR="00927657" w:rsidRDefault="0092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657" w:rsidRDefault="00927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  <w:t>500.0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657" w:rsidRDefault="00D4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  <w:t>101.2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87F" w:rsidRDefault="00C8287F" w:rsidP="00C828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42.5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657" w:rsidRDefault="009276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S.A.MoldovaGaz</w:t>
            </w:r>
            <w:proofErr w:type="spellEnd"/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657" w:rsidRPr="00927657" w:rsidRDefault="009276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Gaze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657" w:rsidRDefault="00927657" w:rsidP="009276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2019-0000000252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657" w:rsidRDefault="009276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422.9</w:t>
            </w:r>
          </w:p>
        </w:tc>
      </w:tr>
      <w:tr w:rsidR="002D616D" w:rsidTr="002D616D">
        <w:trPr>
          <w:trHeight w:val="725"/>
        </w:trPr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16D" w:rsidRDefault="002D6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222140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16D" w:rsidRDefault="002D61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110.0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08D" w:rsidRDefault="00D4586B" w:rsidP="0018708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39.1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16D" w:rsidRDefault="00AE3BD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  <w:r w:rsidR="00C828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.2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16D" w:rsidRDefault="002D61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S.A.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Apa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Canal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Chișinau</w:t>
            </w:r>
            <w:proofErr w:type="spellEnd"/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16D" w:rsidRDefault="002D61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Apa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și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canalizare</w:t>
            </w:r>
            <w:proofErr w:type="spellEnd"/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16D" w:rsidRDefault="002D61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2019-0000000268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16D" w:rsidRDefault="002D61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110.0</w:t>
            </w:r>
          </w:p>
        </w:tc>
      </w:tr>
      <w:tr w:rsidR="00927657" w:rsidRPr="00927657" w:rsidTr="002D616D">
        <w:trPr>
          <w:trHeight w:val="725"/>
        </w:trPr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657" w:rsidRPr="00927657" w:rsidRDefault="009276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222190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657" w:rsidRDefault="009276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20.0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657" w:rsidRDefault="00D4586B" w:rsidP="0018708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3.9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657" w:rsidRDefault="00C828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1.9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657" w:rsidRDefault="009276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S.R.L.Prest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Energy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657" w:rsidRPr="00927657" w:rsidRDefault="009276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Evacuarea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deseurilor</w:t>
            </w:r>
            <w:proofErr w:type="spellEnd"/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657" w:rsidRDefault="009276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2019-0000000717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657" w:rsidRDefault="009276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29.9</w:t>
            </w:r>
          </w:p>
        </w:tc>
      </w:tr>
      <w:tr w:rsidR="00AE3BD0" w:rsidRPr="00927657" w:rsidTr="007861D2">
        <w:trPr>
          <w:trHeight w:val="725"/>
        </w:trPr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3BD0" w:rsidRDefault="00AE3BD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222210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3BD0" w:rsidRDefault="00AE3BD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30.0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BD0" w:rsidRDefault="00D4586B" w:rsidP="0018708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0.48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BD0" w:rsidRDefault="00740AA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0.48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BD0" w:rsidRDefault="00AE3BD0" w:rsidP="00740AA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S.A.Moldtelecom</w:t>
            </w:r>
            <w:proofErr w:type="spellEnd"/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BD0" w:rsidRDefault="00740AA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Internet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BD0" w:rsidRDefault="00740AA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BD0" w:rsidRDefault="00740AA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927657" w:rsidRPr="00D4586B" w:rsidTr="002D616D">
        <w:trPr>
          <w:trHeight w:val="725"/>
        </w:trPr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657" w:rsidRDefault="009276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222220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657" w:rsidRDefault="009276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4.0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657" w:rsidRDefault="00D4586B" w:rsidP="0018708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0.65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657" w:rsidRDefault="00927657" w:rsidP="00740AA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</w:t>
            </w:r>
            <w:r w:rsidR="00C828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657" w:rsidRDefault="009276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S.A.Moldtelecom</w:t>
            </w:r>
            <w:proofErr w:type="spellEnd"/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657" w:rsidRDefault="009276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Telefonie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Fixa</w:t>
            </w:r>
            <w:proofErr w:type="spellEnd"/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657" w:rsidRDefault="009276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657" w:rsidRDefault="009276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64BD8" w:rsidRPr="00927657" w:rsidTr="002D616D">
        <w:trPr>
          <w:trHeight w:val="725"/>
        </w:trPr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BD8" w:rsidRDefault="00C8287F" w:rsidP="00A64B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2225</w:t>
            </w:r>
            <w:r w:rsidR="00A64B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BD8" w:rsidRDefault="00C828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300.0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BD8" w:rsidRDefault="00D4586B" w:rsidP="0018708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85.4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BD8" w:rsidRDefault="00740AA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0.9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BD8" w:rsidRDefault="00C828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S.R.L.Dina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Cociug</w:t>
            </w:r>
            <w:proofErr w:type="spellEnd"/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BD8" w:rsidRDefault="00A64BD8" w:rsidP="00C828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Servicii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740A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de </w:t>
            </w:r>
            <w:r w:rsidR="00C828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reparative </w:t>
            </w:r>
            <w:proofErr w:type="spellStart"/>
            <w:r w:rsidR="00C828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curente</w:t>
            </w:r>
            <w:proofErr w:type="spellEnd"/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BD8" w:rsidRDefault="00C828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2019-0000001519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BD8" w:rsidRDefault="00C828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84519.75</w:t>
            </w:r>
          </w:p>
        </w:tc>
      </w:tr>
      <w:tr w:rsidR="00A64BD8" w:rsidRPr="00927657" w:rsidTr="002D616D">
        <w:trPr>
          <w:trHeight w:val="725"/>
        </w:trPr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BD8" w:rsidRDefault="00A64BD8" w:rsidP="00A64B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222990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BD8" w:rsidRDefault="00A64B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1705.8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BD8" w:rsidRDefault="00D4586B" w:rsidP="0018708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562.9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BD8" w:rsidRDefault="00740AA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  <w:r w:rsidR="00C828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2.2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BD8" w:rsidRDefault="00A64BD8" w:rsidP="000B143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Bucuria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-EL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BD8" w:rsidRDefault="00A64BD8" w:rsidP="000B143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Alimentatia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elevi</w:t>
            </w:r>
            <w:proofErr w:type="spellEnd"/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BD8" w:rsidRDefault="00A64B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2019-0000001070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BD8" w:rsidRDefault="00A64B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1668.0</w:t>
            </w:r>
          </w:p>
        </w:tc>
      </w:tr>
      <w:tr w:rsidR="00722E8E" w:rsidRPr="00D4586B" w:rsidTr="00BF3785">
        <w:trPr>
          <w:trHeight w:val="725"/>
        </w:trPr>
        <w:tc>
          <w:tcPr>
            <w:tcW w:w="16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2E8E" w:rsidRDefault="00722E8E" w:rsidP="00A64B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222990</w:t>
            </w:r>
          </w:p>
          <w:p w:rsidR="00722E8E" w:rsidRDefault="00722E8E" w:rsidP="00A64B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2E8E" w:rsidRDefault="00722E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43.6</w:t>
            </w:r>
          </w:p>
          <w:p w:rsidR="00722E8E" w:rsidRDefault="00722E8E" w:rsidP="003928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2E8E" w:rsidRDefault="00722E8E" w:rsidP="0018708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16.7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E8E" w:rsidRDefault="00722E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3.2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E8E" w:rsidRDefault="00722E8E" w:rsidP="000B143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Agentia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Nationala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Pentru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Sanatate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Publica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E8E" w:rsidRDefault="00722E8E" w:rsidP="000B143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Deratizare</w:t>
            </w:r>
            <w:proofErr w:type="spellEnd"/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E8E" w:rsidRDefault="00722E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E8E" w:rsidRDefault="00722E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722E8E" w:rsidRPr="00927657" w:rsidTr="00BF3785">
        <w:trPr>
          <w:trHeight w:val="725"/>
        </w:trPr>
        <w:tc>
          <w:tcPr>
            <w:tcW w:w="16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E8E" w:rsidRDefault="00722E8E" w:rsidP="00A64B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E8E" w:rsidRDefault="00722E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E8E" w:rsidRDefault="00722E8E" w:rsidP="0018708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E8E" w:rsidRDefault="00722E8E" w:rsidP="00D458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13.5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E8E" w:rsidRDefault="00722E8E" w:rsidP="000B143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Eviit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Solutii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SRL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E8E" w:rsidRDefault="00722E8E" w:rsidP="000B143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458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Servicii</w:t>
            </w:r>
            <w:proofErr w:type="spellEnd"/>
            <w:r w:rsidRPr="00D458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58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instalarea</w:t>
            </w:r>
            <w:proofErr w:type="spellEnd"/>
            <w:r w:rsidRPr="00D458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58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</w:t>
            </w:r>
            <w:proofErr w:type="spellEnd"/>
            <w:r w:rsidRPr="00D458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58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configurarea</w:t>
            </w:r>
            <w:proofErr w:type="spellEnd"/>
            <w:r w:rsidRPr="00D458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D458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utilajului</w:t>
            </w:r>
            <w:proofErr w:type="spellEnd"/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E8E" w:rsidRDefault="00722E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2019-0000001813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E8E" w:rsidRDefault="00722E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13525.23</w:t>
            </w:r>
          </w:p>
        </w:tc>
      </w:tr>
      <w:tr w:rsidR="00506E37" w:rsidRPr="00927657" w:rsidTr="002C407F">
        <w:trPr>
          <w:trHeight w:val="725"/>
        </w:trPr>
        <w:tc>
          <w:tcPr>
            <w:tcW w:w="16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E37" w:rsidRDefault="00506E37" w:rsidP="00A64B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336110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E37" w:rsidRDefault="00506E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100.0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6E37" w:rsidRDefault="00D4586B" w:rsidP="0018708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33.5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E37" w:rsidRDefault="00D458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8.2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E37" w:rsidRDefault="00D4586B" w:rsidP="000B143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Sticlamont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S.A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E37" w:rsidRDefault="00506E37" w:rsidP="008C0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</w:p>
          <w:p w:rsidR="00506E37" w:rsidRDefault="00722E8E" w:rsidP="000B143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Procurarea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materialelor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uz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gospodaresc</w:t>
            </w:r>
            <w:proofErr w:type="spellEnd"/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E37" w:rsidRDefault="00506E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E37" w:rsidRDefault="00506E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506E37" w:rsidRPr="00C8287F" w:rsidTr="002C407F">
        <w:trPr>
          <w:trHeight w:val="725"/>
        </w:trPr>
        <w:tc>
          <w:tcPr>
            <w:tcW w:w="16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E37" w:rsidRDefault="00506E37" w:rsidP="00A64B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E37" w:rsidRDefault="00506E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E37" w:rsidRDefault="00506E37" w:rsidP="0018708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E37" w:rsidRDefault="00D458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1.5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E37" w:rsidRDefault="00D4586B" w:rsidP="000B143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Volta SRL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E37" w:rsidRDefault="00722E8E" w:rsidP="008C0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Procurarea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materialelor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uz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gospodaresc</w:t>
            </w:r>
            <w:proofErr w:type="spellEnd"/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E37" w:rsidRDefault="00D458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E37" w:rsidRDefault="00D458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A64BD8" w:rsidRPr="00506E37" w:rsidTr="002D616D">
        <w:trPr>
          <w:trHeight w:val="707"/>
        </w:trPr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BD8" w:rsidRDefault="00A64B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339110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BD8" w:rsidRDefault="00A64B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20.0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9B5" w:rsidRDefault="00506E37" w:rsidP="007739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</w:t>
            </w:r>
            <w:r w:rsidR="00D458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BD8" w:rsidRDefault="00D458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0.36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BD8" w:rsidRPr="00506E37" w:rsidRDefault="00A64B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  <w:t>CC Aqua Trade SRL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BD8" w:rsidRDefault="00A64B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Apa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plata</w:t>
            </w:r>
            <w:proofErr w:type="spellEnd"/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BD8" w:rsidRDefault="00A64B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4BD8" w:rsidRDefault="00A64B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</w:tbl>
    <w:p w:rsidR="003873D7" w:rsidRPr="00506E37" w:rsidRDefault="003873D7">
      <w:pPr>
        <w:rPr>
          <w:lang w:val="en-US"/>
        </w:rPr>
      </w:pPr>
    </w:p>
    <w:sectPr w:rsidR="003873D7" w:rsidRPr="00506E37" w:rsidSect="002D61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D616D"/>
    <w:rsid w:val="000A42F2"/>
    <w:rsid w:val="0018708D"/>
    <w:rsid w:val="002D616D"/>
    <w:rsid w:val="003873D7"/>
    <w:rsid w:val="00506E37"/>
    <w:rsid w:val="00555496"/>
    <w:rsid w:val="006324C4"/>
    <w:rsid w:val="00722E8E"/>
    <w:rsid w:val="00740AA7"/>
    <w:rsid w:val="007739B5"/>
    <w:rsid w:val="007A257F"/>
    <w:rsid w:val="007A74CB"/>
    <w:rsid w:val="007C02A7"/>
    <w:rsid w:val="008C0762"/>
    <w:rsid w:val="00927657"/>
    <w:rsid w:val="00A546F6"/>
    <w:rsid w:val="00A64BD8"/>
    <w:rsid w:val="00AE3BD0"/>
    <w:rsid w:val="00B557E7"/>
    <w:rsid w:val="00C8287F"/>
    <w:rsid w:val="00C934E2"/>
    <w:rsid w:val="00D4586B"/>
    <w:rsid w:val="00EE7078"/>
    <w:rsid w:val="00FE6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16D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6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681214-C5BB-4D02-A1D7-F4A8AB196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225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Contabil_Sef</dc:creator>
  <cp:keywords/>
  <dc:description/>
  <cp:lastModifiedBy>Contabil_Sef</cp:lastModifiedBy>
  <cp:revision>18</cp:revision>
  <dcterms:created xsi:type="dcterms:W3CDTF">2019-03-04T12:52:00Z</dcterms:created>
  <dcterms:modified xsi:type="dcterms:W3CDTF">2019-05-02T12:14:00Z</dcterms:modified>
</cp:coreProperties>
</file>