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AC45"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3328FB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5BF046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C1845A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A35AD0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83CB632"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C267A45"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6B2DAEA9"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5292848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F20D1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5EE4A4F"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1A58FB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17864EB9" w14:textId="63E6A8B2"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771B34">
        <w:rPr>
          <w:rFonts w:ascii="Times New Roman" w:eastAsia="Calibri" w:hAnsi="Times New Roman" w:cs="Times New Roman"/>
          <w:b/>
          <w:bCs/>
          <w:sz w:val="24"/>
          <w:szCs w:val="24"/>
        </w:rPr>
        <w:t xml:space="preserve">sector </w:t>
      </w:r>
      <w:r w:rsidR="00F5463F">
        <w:rPr>
          <w:rFonts w:ascii="Times New Roman" w:eastAsia="Calibri" w:hAnsi="Times New Roman" w:cs="Times New Roman"/>
          <w:b/>
          <w:bCs/>
          <w:sz w:val="24"/>
          <w:szCs w:val="24"/>
        </w:rPr>
        <w:t>Botanica, str. N. Zelinski, 34/1</w:t>
      </w:r>
      <w:r w:rsidR="006C500E" w:rsidRPr="00771B34">
        <w:rPr>
          <w:rFonts w:ascii="Times New Roman" w:eastAsia="Calibri" w:hAnsi="Times New Roman" w:cs="Times New Roman"/>
          <w:b/>
          <w:bCs/>
          <w:sz w:val="24"/>
          <w:szCs w:val="24"/>
        </w:rPr>
        <w:t xml:space="preserve"> (Lotul nr. </w:t>
      </w:r>
      <w:r w:rsidR="00CC224C">
        <w:rPr>
          <w:rFonts w:ascii="Times New Roman" w:eastAsia="Calibri" w:hAnsi="Times New Roman" w:cs="Times New Roman"/>
          <w:b/>
          <w:bCs/>
          <w:sz w:val="24"/>
          <w:szCs w:val="24"/>
        </w:rPr>
        <w:t>1</w:t>
      </w:r>
      <w:r w:rsidR="006C500E" w:rsidRPr="00771B34">
        <w:rPr>
          <w:rFonts w:ascii="Times New Roman" w:eastAsia="Calibri" w:hAnsi="Times New Roman" w:cs="Times New Roman"/>
          <w:b/>
          <w:bCs/>
          <w:sz w:val="24"/>
          <w:szCs w:val="24"/>
        </w:rPr>
        <w:t xml:space="preserve">/Anexa nr. </w:t>
      </w:r>
      <w:r w:rsidR="00F5463F">
        <w:rPr>
          <w:rFonts w:ascii="Times New Roman" w:eastAsia="Calibri" w:hAnsi="Times New Roman" w:cs="Times New Roman"/>
          <w:b/>
          <w:bCs/>
          <w:sz w:val="24"/>
          <w:szCs w:val="24"/>
        </w:rPr>
        <w:t>56</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conform Schemei de amplasare prestabilite, aprobate prin decizia CMC nr. </w:t>
      </w:r>
      <w:r w:rsidR="00C17135">
        <w:rPr>
          <w:rFonts w:ascii="Times New Roman" w:eastAsia="Calibri" w:hAnsi="Times New Roman" w:cs="Times New Roman"/>
          <w:sz w:val="24"/>
          <w:szCs w:val="24"/>
        </w:rPr>
        <w:t>5/5</w:t>
      </w:r>
      <w:r w:rsidR="00513D0B" w:rsidRPr="00771B34">
        <w:rPr>
          <w:rFonts w:ascii="Times New Roman" w:eastAsia="Calibri" w:hAnsi="Times New Roman" w:cs="Times New Roman"/>
          <w:sz w:val="24"/>
          <w:szCs w:val="24"/>
        </w:rPr>
        <w:t xml:space="preserve"> din </w:t>
      </w:r>
      <w:r w:rsidR="00C17135">
        <w:rPr>
          <w:rFonts w:ascii="Times New Roman" w:eastAsia="Calibri" w:hAnsi="Times New Roman" w:cs="Times New Roman"/>
          <w:sz w:val="24"/>
          <w:szCs w:val="24"/>
        </w:rPr>
        <w:t>15</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17135">
        <w:rPr>
          <w:rFonts w:ascii="Times New Roman" w:eastAsia="Calibri" w:hAnsi="Times New Roman" w:cs="Times New Roman"/>
          <w:sz w:val="24"/>
          <w:szCs w:val="24"/>
        </w:rPr>
        <w:t>1</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686C562"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4B4F0097"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0D67F57"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Pr>
          <w:rFonts w:ascii="Times New Roman" w:eastAsia="Arial" w:hAnsi="Times New Roman" w:cs="Times New Roman"/>
          <w:b/>
          <w:bCs/>
          <w:sz w:val="24"/>
          <w:szCs w:val="24"/>
        </w:rPr>
        <w:t>10</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2FE00852"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0ABF1D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6A1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450040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5C677F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9F62D35"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14310D3E"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38D5C5D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7C137310" w14:textId="0776B92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322 000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1132223A"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4B57D6D3"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03D928A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CF8895F"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25BAD60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0BB1C68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E1ADA4D"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273595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4DC6DDF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613E90F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384C491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19BFC3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3828EC61"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150129DF"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8B00150"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432F47D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07E3943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0B8DF29"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F560D0D"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733F677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2702AF9"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42D72E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5E9D65E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5B16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C8B4AED"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66C65537"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66BF0640"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lang w:val="ro-MD"/>
        </w:rPr>
        <w:t>;</w:t>
      </w:r>
    </w:p>
    <w:p w14:paraId="017CD405" w14:textId="457959CB"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1EDE6943"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5578F4D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C56FE6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506B9F9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BD7728C"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3525242"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82A68F2"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E08E3E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361B120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78F1738"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77A8B2C"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1339E9EF"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FD02C39"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603D5B9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2CEFF511" w14:textId="14619C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2C65EB">
        <w:rPr>
          <w:rFonts w:ascii="Times New Roman" w:eastAsia="Arial" w:hAnsi="Times New Roman" w:cs="Times New Roman"/>
          <w:b/>
          <w:bCs/>
          <w:sz w:val="24"/>
          <w:szCs w:val="24"/>
        </w:rPr>
        <w:t>27.0</w:t>
      </w:r>
      <w:r w:rsidR="00F5463F">
        <w:rPr>
          <w:rFonts w:ascii="Times New Roman" w:eastAsia="Arial" w:hAnsi="Times New Roman" w:cs="Times New Roman"/>
          <w:b/>
          <w:bCs/>
          <w:sz w:val="24"/>
          <w:szCs w:val="24"/>
        </w:rPr>
        <w:t>3</w:t>
      </w:r>
      <w:r w:rsidR="002C65EB">
        <w:rPr>
          <w:rFonts w:ascii="Times New Roman" w:eastAsia="Arial" w:hAnsi="Times New Roman" w:cs="Times New Roman"/>
          <w:b/>
          <w:bCs/>
          <w:sz w:val="24"/>
          <w:szCs w:val="24"/>
        </w:rPr>
        <w:t>.2023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F5463F">
        <w:rPr>
          <w:rFonts w:ascii="Times New Roman" w:eastAsia="Arial" w:hAnsi="Times New Roman" w:cs="Times New Roman"/>
          <w:b/>
          <w:bCs/>
          <w:sz w:val="24"/>
          <w:szCs w:val="24"/>
        </w:rPr>
        <w:t>14:00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0C996A04"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7484D0F3" w14:textId="77777777" w:rsidR="000710E8" w:rsidRDefault="000710E8" w:rsidP="000710E8">
      <w:pPr>
        <w:spacing w:after="0" w:line="240" w:lineRule="auto"/>
        <w:ind w:left="700"/>
        <w:rPr>
          <w:rFonts w:ascii="Times New Roman" w:eastAsia="Arial" w:hAnsi="Times New Roman" w:cs="Times New Roman"/>
          <w:b/>
          <w:sz w:val="24"/>
          <w:szCs w:val="24"/>
        </w:rPr>
      </w:pPr>
    </w:p>
    <w:p w14:paraId="2650EEA5" w14:textId="77777777" w:rsidR="00734B0E" w:rsidRDefault="00734B0E" w:rsidP="000710E8">
      <w:pPr>
        <w:spacing w:after="0" w:line="240" w:lineRule="auto"/>
        <w:ind w:left="700"/>
        <w:rPr>
          <w:rFonts w:ascii="Times New Roman" w:eastAsia="Arial" w:hAnsi="Times New Roman" w:cs="Times New Roman"/>
          <w:b/>
          <w:sz w:val="24"/>
          <w:szCs w:val="24"/>
        </w:rPr>
      </w:pPr>
    </w:p>
    <w:p w14:paraId="09DFE6DE"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6DA88B97"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60021D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7E1FAE1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06698FA" w14:textId="77777777" w:rsidR="00B7162A" w:rsidRPr="000710E8" w:rsidRDefault="00B7162A" w:rsidP="000710E8">
      <w:pPr>
        <w:spacing w:after="0" w:line="240" w:lineRule="auto"/>
        <w:rPr>
          <w:rFonts w:ascii="Times New Roman" w:eastAsia="Arial" w:hAnsi="Times New Roman" w:cs="Times New Roman"/>
          <w:b/>
          <w:sz w:val="24"/>
          <w:szCs w:val="24"/>
        </w:rPr>
      </w:pPr>
    </w:p>
    <w:p w14:paraId="1B076299"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055E4EC5"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0E007E1D"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3F2C7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3EB803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0CA2D0FE" w14:textId="25340960"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D386249"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571F6555"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6A7F4D69"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0C9A5B0"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2E62408"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1201319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52D8D3F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348573C"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694794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A2A2DA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F2657C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024DBA"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C6CA9A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0FB4E6F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0CC11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74837"/>
    <w:rsid w:val="002C65EB"/>
    <w:rsid w:val="002E702B"/>
    <w:rsid w:val="003512DE"/>
    <w:rsid w:val="003870FD"/>
    <w:rsid w:val="003B4DBE"/>
    <w:rsid w:val="003C5ECA"/>
    <w:rsid w:val="00452C4B"/>
    <w:rsid w:val="00456767"/>
    <w:rsid w:val="004639B0"/>
    <w:rsid w:val="00474161"/>
    <w:rsid w:val="004A00C5"/>
    <w:rsid w:val="004C6923"/>
    <w:rsid w:val="004E09FA"/>
    <w:rsid w:val="00513D0B"/>
    <w:rsid w:val="00514D0D"/>
    <w:rsid w:val="00540E4F"/>
    <w:rsid w:val="0057342A"/>
    <w:rsid w:val="005A3443"/>
    <w:rsid w:val="005F099E"/>
    <w:rsid w:val="005F309D"/>
    <w:rsid w:val="00631497"/>
    <w:rsid w:val="00694E80"/>
    <w:rsid w:val="006C500E"/>
    <w:rsid w:val="006F0DBA"/>
    <w:rsid w:val="00726AAB"/>
    <w:rsid w:val="00734B0E"/>
    <w:rsid w:val="00750655"/>
    <w:rsid w:val="00756649"/>
    <w:rsid w:val="00771B34"/>
    <w:rsid w:val="00792BF9"/>
    <w:rsid w:val="007B121C"/>
    <w:rsid w:val="008024FB"/>
    <w:rsid w:val="00856801"/>
    <w:rsid w:val="00856ACC"/>
    <w:rsid w:val="00881DD2"/>
    <w:rsid w:val="00904C66"/>
    <w:rsid w:val="00933B22"/>
    <w:rsid w:val="00950985"/>
    <w:rsid w:val="00961E42"/>
    <w:rsid w:val="00971FFA"/>
    <w:rsid w:val="009936A6"/>
    <w:rsid w:val="009D263F"/>
    <w:rsid w:val="009D4F12"/>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C73F"/>
  <w15:docId w15:val="{02A42897-B1D4-4BD9-95E7-A97B5404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Pages>
  <Words>1460</Words>
  <Characters>8325</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75</cp:revision>
  <cp:lastPrinted>2023-02-03T07:05:00Z</cp:lastPrinted>
  <dcterms:created xsi:type="dcterms:W3CDTF">2020-10-28T10:32:00Z</dcterms:created>
  <dcterms:modified xsi:type="dcterms:W3CDTF">2023-03-06T08:03:00Z</dcterms:modified>
</cp:coreProperties>
</file>